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2E08" w14:textId="658AD4A7" w:rsidR="00896BBA" w:rsidRDefault="00BE13D8">
      <w:r>
        <w:t>Title:</w:t>
      </w:r>
    </w:p>
    <w:p w14:paraId="26836673" w14:textId="77777777" w:rsidR="0033053B" w:rsidRDefault="0033053B"/>
    <w:p w14:paraId="7EC63CF1" w14:textId="2C339336" w:rsidR="00BE13D8" w:rsidRDefault="00BE13D8">
      <w:r>
        <w:t>Authors:</w:t>
      </w:r>
    </w:p>
    <w:p w14:paraId="7F8B9472" w14:textId="77777777" w:rsidR="00BE13D8" w:rsidRDefault="00BE13D8"/>
    <w:p w14:paraId="05E95828" w14:textId="487A5059" w:rsidR="00BE13D8" w:rsidRDefault="00BE13D8">
      <w:r>
        <w:t>Introduction:</w:t>
      </w:r>
    </w:p>
    <w:p w14:paraId="3CA73FF5" w14:textId="77777777" w:rsidR="00BE13D8" w:rsidRDefault="00BE13D8"/>
    <w:p w14:paraId="70FD5BAA" w14:textId="3F179D95" w:rsidR="00BE13D8" w:rsidRDefault="00BE13D8">
      <w:r>
        <w:t>Methods:</w:t>
      </w:r>
    </w:p>
    <w:p w14:paraId="4C25EDBD" w14:textId="77777777" w:rsidR="00BE13D8" w:rsidRDefault="00BE13D8"/>
    <w:p w14:paraId="325A314D" w14:textId="40755E0E" w:rsidR="00BE13D8" w:rsidRDefault="00BE13D8">
      <w:r>
        <w:t>Results:</w:t>
      </w:r>
    </w:p>
    <w:p w14:paraId="0B92D3B9" w14:textId="77777777" w:rsidR="00BE13D8" w:rsidRDefault="00BE13D8"/>
    <w:p w14:paraId="618576E6" w14:textId="29A8BC01" w:rsidR="00BE13D8" w:rsidRDefault="00BE13D8">
      <w:r>
        <w:t>Conclusions:</w:t>
      </w:r>
    </w:p>
    <w:sectPr w:rsidR="00BE13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5A85" w14:textId="77777777" w:rsidR="00401A6C" w:rsidRDefault="00401A6C" w:rsidP="00BE13D8">
      <w:r>
        <w:separator/>
      </w:r>
    </w:p>
  </w:endnote>
  <w:endnote w:type="continuationSeparator" w:id="0">
    <w:p w14:paraId="157372E8" w14:textId="77777777" w:rsidR="00401A6C" w:rsidRDefault="00401A6C" w:rsidP="00BE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5D14" w14:textId="77777777" w:rsidR="00401A6C" w:rsidRDefault="00401A6C" w:rsidP="00BE13D8">
      <w:r>
        <w:separator/>
      </w:r>
    </w:p>
  </w:footnote>
  <w:footnote w:type="continuationSeparator" w:id="0">
    <w:p w14:paraId="0BE92561" w14:textId="77777777" w:rsidR="00401A6C" w:rsidRDefault="00401A6C" w:rsidP="00BE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9DE0" w14:textId="6A5F5675" w:rsidR="00BE13D8" w:rsidRDefault="00BE13D8">
    <w:pPr>
      <w:pStyle w:val="Header"/>
    </w:pPr>
    <w:r>
      <w:t>Abstract not to exceed one page (Arial 11 pt font)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D8"/>
    <w:rsid w:val="000116D2"/>
    <w:rsid w:val="0008175C"/>
    <w:rsid w:val="000A6449"/>
    <w:rsid w:val="000C037A"/>
    <w:rsid w:val="000C6C71"/>
    <w:rsid w:val="000E09E3"/>
    <w:rsid w:val="00107D88"/>
    <w:rsid w:val="00143DC5"/>
    <w:rsid w:val="00191821"/>
    <w:rsid w:val="001C2AF4"/>
    <w:rsid w:val="001E6832"/>
    <w:rsid w:val="00243D22"/>
    <w:rsid w:val="0027196A"/>
    <w:rsid w:val="00274157"/>
    <w:rsid w:val="002C6D00"/>
    <w:rsid w:val="0030051D"/>
    <w:rsid w:val="00317643"/>
    <w:rsid w:val="0033053B"/>
    <w:rsid w:val="0033751A"/>
    <w:rsid w:val="00380897"/>
    <w:rsid w:val="00394B24"/>
    <w:rsid w:val="003A4978"/>
    <w:rsid w:val="003A57D8"/>
    <w:rsid w:val="003B4E93"/>
    <w:rsid w:val="00401A6C"/>
    <w:rsid w:val="00424C6F"/>
    <w:rsid w:val="004448B5"/>
    <w:rsid w:val="00456CE9"/>
    <w:rsid w:val="0047240F"/>
    <w:rsid w:val="00506641"/>
    <w:rsid w:val="00521B3D"/>
    <w:rsid w:val="00544CF8"/>
    <w:rsid w:val="005462D7"/>
    <w:rsid w:val="00553BA4"/>
    <w:rsid w:val="0057294C"/>
    <w:rsid w:val="005D2113"/>
    <w:rsid w:val="005F56A0"/>
    <w:rsid w:val="00646DCE"/>
    <w:rsid w:val="006F1F02"/>
    <w:rsid w:val="0071514C"/>
    <w:rsid w:val="00772CFA"/>
    <w:rsid w:val="00780643"/>
    <w:rsid w:val="0080656D"/>
    <w:rsid w:val="00836D26"/>
    <w:rsid w:val="008917DC"/>
    <w:rsid w:val="00896BBA"/>
    <w:rsid w:val="008A072C"/>
    <w:rsid w:val="008B77F9"/>
    <w:rsid w:val="008D679F"/>
    <w:rsid w:val="008E3431"/>
    <w:rsid w:val="00927991"/>
    <w:rsid w:val="009864A5"/>
    <w:rsid w:val="00A81EEB"/>
    <w:rsid w:val="00AA4D1A"/>
    <w:rsid w:val="00AC46D8"/>
    <w:rsid w:val="00AF10FB"/>
    <w:rsid w:val="00B33241"/>
    <w:rsid w:val="00B44CE6"/>
    <w:rsid w:val="00BC1FA7"/>
    <w:rsid w:val="00BD2DB9"/>
    <w:rsid w:val="00BD6A45"/>
    <w:rsid w:val="00BE13D8"/>
    <w:rsid w:val="00BE784E"/>
    <w:rsid w:val="00BF24EB"/>
    <w:rsid w:val="00C101E5"/>
    <w:rsid w:val="00C16F72"/>
    <w:rsid w:val="00C34012"/>
    <w:rsid w:val="00C662FC"/>
    <w:rsid w:val="00CB6538"/>
    <w:rsid w:val="00CC06C0"/>
    <w:rsid w:val="00CD21A8"/>
    <w:rsid w:val="00CF33D0"/>
    <w:rsid w:val="00CF5650"/>
    <w:rsid w:val="00D50F87"/>
    <w:rsid w:val="00D9432B"/>
    <w:rsid w:val="00DD239B"/>
    <w:rsid w:val="00E17AF4"/>
    <w:rsid w:val="00E32246"/>
    <w:rsid w:val="00E41DF4"/>
    <w:rsid w:val="00E665E2"/>
    <w:rsid w:val="00E80876"/>
    <w:rsid w:val="00EE4DB6"/>
    <w:rsid w:val="00F75D99"/>
    <w:rsid w:val="00F909AE"/>
    <w:rsid w:val="00F93895"/>
    <w:rsid w:val="00FB526E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06ED"/>
  <w15:chartTrackingRefBased/>
  <w15:docId w15:val="{D1A9B2F2-C396-0A47-A03B-A5E150DB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D8"/>
  </w:style>
  <w:style w:type="paragraph" w:styleId="Footer">
    <w:name w:val="footer"/>
    <w:basedOn w:val="Normal"/>
    <w:link w:val="FooterChar"/>
    <w:uiPriority w:val="99"/>
    <w:unhideWhenUsed/>
    <w:rsid w:val="00BE1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Knake, Lindsey A</dc:creator>
  <cp:keywords/>
  <dc:description/>
  <cp:lastModifiedBy>Jackson, Amber E</cp:lastModifiedBy>
  <cp:revision>2</cp:revision>
  <dcterms:created xsi:type="dcterms:W3CDTF">2024-03-08T19:18:00Z</dcterms:created>
  <dcterms:modified xsi:type="dcterms:W3CDTF">2024-03-08T19:18:00Z</dcterms:modified>
</cp:coreProperties>
</file>